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01702F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E7D82">
        <w:rPr>
          <w:b/>
          <w:sz w:val="28"/>
          <w:szCs w:val="28"/>
        </w:rPr>
        <w:t xml:space="preserve"> №1</w:t>
      </w:r>
      <w:r w:rsidR="00827727">
        <w:rPr>
          <w:b/>
          <w:sz w:val="28"/>
          <w:szCs w:val="28"/>
        </w:rPr>
        <w:t>5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F17B11">
        <w:rPr>
          <w:i/>
          <w:sz w:val="28"/>
          <w:szCs w:val="28"/>
        </w:rPr>
        <w:t xml:space="preserve">– </w:t>
      </w:r>
      <w:r w:rsidR="00A16B92">
        <w:rPr>
          <w:i/>
          <w:sz w:val="28"/>
          <w:szCs w:val="28"/>
        </w:rPr>
        <w:t>декабрь 2020 г.</w:t>
      </w:r>
    </w:p>
    <w:p w:rsidR="0094129F" w:rsidRPr="008F74FB" w:rsidRDefault="0094129F" w:rsidP="005247D5">
      <w:pPr>
        <w:rPr>
          <w:sz w:val="28"/>
          <w:szCs w:val="28"/>
        </w:rPr>
      </w:pPr>
    </w:p>
    <w:p w:rsidR="0006054C" w:rsidRPr="008F74FB" w:rsidRDefault="0094129F" w:rsidP="005247D5">
      <w:pPr>
        <w:jc w:val="both"/>
        <w:rPr>
          <w:b/>
          <w:sz w:val="28"/>
          <w:szCs w:val="28"/>
        </w:rPr>
      </w:pPr>
      <w:r w:rsidRPr="008F74FB">
        <w:rPr>
          <w:b/>
          <w:sz w:val="28"/>
          <w:szCs w:val="28"/>
        </w:rPr>
        <w:t xml:space="preserve">Тема занятия - </w:t>
      </w:r>
      <w:r w:rsidR="00827727" w:rsidRPr="00827727">
        <w:rPr>
          <w:color w:val="000000"/>
          <w:sz w:val="28"/>
          <w:szCs w:val="28"/>
        </w:rPr>
        <w:t xml:space="preserve">Создатели литературы, поэзии, журналистики </w:t>
      </w:r>
      <w:proofErr w:type="spellStart"/>
      <w:r w:rsidR="00827727" w:rsidRPr="00827727">
        <w:rPr>
          <w:color w:val="000000"/>
          <w:sz w:val="28"/>
          <w:szCs w:val="28"/>
        </w:rPr>
        <w:t>Костанайского</w:t>
      </w:r>
      <w:proofErr w:type="spellEnd"/>
      <w:r w:rsidR="00827727" w:rsidRPr="00827727">
        <w:rPr>
          <w:color w:val="000000"/>
          <w:sz w:val="28"/>
          <w:szCs w:val="28"/>
        </w:rPr>
        <w:t xml:space="preserve"> края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B33C1F" w:rsidRPr="008F74FB" w:rsidRDefault="00B33C1F" w:rsidP="00B33C1F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0F03F9">
        <w:rPr>
          <w:color w:val="000000"/>
          <w:sz w:val="28"/>
          <w:szCs w:val="28"/>
        </w:rPr>
        <w:t>Познакомить с творчеством литераторов</w:t>
      </w:r>
      <w:r w:rsidR="000F03F9" w:rsidRPr="00827727">
        <w:rPr>
          <w:color w:val="000000"/>
          <w:sz w:val="28"/>
          <w:szCs w:val="28"/>
        </w:rPr>
        <w:t xml:space="preserve">, поэзии, журналистики </w:t>
      </w:r>
      <w:proofErr w:type="spellStart"/>
      <w:r w:rsidR="000F03F9" w:rsidRPr="00827727">
        <w:rPr>
          <w:color w:val="000000"/>
          <w:sz w:val="28"/>
          <w:szCs w:val="28"/>
        </w:rPr>
        <w:t>Костанайского</w:t>
      </w:r>
      <w:proofErr w:type="spellEnd"/>
      <w:r w:rsidR="000F03F9" w:rsidRPr="00827727">
        <w:rPr>
          <w:color w:val="000000"/>
          <w:sz w:val="28"/>
          <w:szCs w:val="28"/>
        </w:rPr>
        <w:t xml:space="preserve"> края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r w:rsidR="0001702F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1559"/>
        <w:gridCol w:w="2410"/>
        <w:gridCol w:w="1524"/>
      </w:tblGrid>
      <w:tr w:rsidR="0094129F" w:rsidRPr="00DA3FFD" w:rsidTr="0001702F">
        <w:tc>
          <w:tcPr>
            <w:tcW w:w="5495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559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410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1702F" w:rsidRPr="00DA3FFD" w:rsidTr="0001702F">
        <w:tc>
          <w:tcPr>
            <w:tcW w:w="5495" w:type="dxa"/>
          </w:tcPr>
          <w:p w:rsidR="0001702F" w:rsidRPr="0001702F" w:rsidRDefault="0001702F" w:rsidP="0001702F">
            <w:pPr>
              <w:jc w:val="both"/>
              <w:rPr>
                <w:b/>
                <w:sz w:val="28"/>
                <w:szCs w:val="28"/>
              </w:rPr>
            </w:pPr>
            <w:r w:rsidRPr="0001702F">
              <w:rPr>
                <w:b/>
                <w:sz w:val="28"/>
                <w:szCs w:val="28"/>
              </w:rPr>
              <w:t xml:space="preserve">Задание 1. </w:t>
            </w:r>
          </w:p>
          <w:p w:rsidR="0001702F" w:rsidRDefault="0001702F" w:rsidP="000170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 xml:space="preserve">смотрите материал лекции «Поэты </w:t>
            </w:r>
            <w:proofErr w:type="spellStart"/>
            <w:r>
              <w:rPr>
                <w:sz w:val="28"/>
                <w:szCs w:val="28"/>
              </w:rPr>
              <w:t>Костаная</w:t>
            </w:r>
            <w:proofErr w:type="spellEnd"/>
            <w:r>
              <w:rPr>
                <w:sz w:val="28"/>
                <w:szCs w:val="28"/>
              </w:rPr>
              <w:t xml:space="preserve">», </w:t>
            </w:r>
          </w:p>
          <w:p w:rsidR="0001702F" w:rsidRDefault="0001702F" w:rsidP="000170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Информацию по ссылке</w:t>
            </w:r>
          </w:p>
          <w:p w:rsidR="0001702F" w:rsidRPr="0001702F" w:rsidRDefault="002F6D1B" w:rsidP="0001702F">
            <w:pPr>
              <w:jc w:val="both"/>
              <w:rPr>
                <w:sz w:val="28"/>
                <w:szCs w:val="28"/>
              </w:rPr>
            </w:pPr>
            <w:hyperlink r:id="rId5" w:history="1">
              <w:r w:rsidR="0001702F" w:rsidRPr="008E28EF">
                <w:rPr>
                  <w:rStyle w:val="a5"/>
                  <w:sz w:val="28"/>
                  <w:szCs w:val="28"/>
                </w:rPr>
                <w:t>http://www.kstounb.kz/ru/kraevedenie/pisateli</w:t>
              </w:r>
            </w:hyperlink>
          </w:p>
        </w:tc>
        <w:tc>
          <w:tcPr>
            <w:tcW w:w="1559" w:type="dxa"/>
            <w:vMerge w:val="restart"/>
          </w:tcPr>
          <w:p w:rsidR="0001702F" w:rsidRPr="00DA3FFD" w:rsidRDefault="0001702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2410" w:type="dxa"/>
          </w:tcPr>
          <w:p w:rsidR="0001702F" w:rsidRPr="00DA3FFD" w:rsidRDefault="0001702F" w:rsidP="0001702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смотрите материал лекции</w:t>
            </w:r>
          </w:p>
        </w:tc>
        <w:tc>
          <w:tcPr>
            <w:tcW w:w="1524" w:type="dxa"/>
          </w:tcPr>
          <w:p w:rsidR="0001702F" w:rsidRPr="00DA3FFD" w:rsidRDefault="0001702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</w:t>
            </w:r>
          </w:p>
        </w:tc>
      </w:tr>
      <w:tr w:rsidR="0001702F" w:rsidRPr="00DA3FFD" w:rsidTr="0001702F">
        <w:tc>
          <w:tcPr>
            <w:tcW w:w="5495" w:type="dxa"/>
          </w:tcPr>
          <w:p w:rsidR="0001702F" w:rsidRPr="0001702F" w:rsidRDefault="0001702F" w:rsidP="0001702F">
            <w:pPr>
              <w:jc w:val="both"/>
              <w:rPr>
                <w:b/>
                <w:sz w:val="28"/>
                <w:szCs w:val="28"/>
              </w:rPr>
            </w:pPr>
            <w:r w:rsidRPr="0001702F">
              <w:rPr>
                <w:b/>
                <w:sz w:val="28"/>
                <w:szCs w:val="28"/>
              </w:rPr>
              <w:t xml:space="preserve">Задание 2. </w:t>
            </w:r>
          </w:p>
          <w:p w:rsidR="0001702F" w:rsidRPr="005247D5" w:rsidRDefault="002F6D1B" w:rsidP="000170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01702F">
              <w:rPr>
                <w:sz w:val="28"/>
                <w:szCs w:val="28"/>
              </w:rPr>
              <w:t xml:space="preserve">Подготовьте сообщение (письменно в тетради) об писателе, поэте или журналисте </w:t>
            </w:r>
            <w:proofErr w:type="spellStart"/>
            <w:r w:rsidR="0001702F">
              <w:rPr>
                <w:sz w:val="28"/>
                <w:szCs w:val="28"/>
              </w:rPr>
              <w:t>Костанайского</w:t>
            </w:r>
            <w:proofErr w:type="spellEnd"/>
            <w:r w:rsidR="0001702F">
              <w:rPr>
                <w:sz w:val="28"/>
                <w:szCs w:val="28"/>
              </w:rPr>
              <w:t xml:space="preserve"> края</w:t>
            </w:r>
            <w:r w:rsidR="0001702F" w:rsidRPr="005247D5">
              <w:rPr>
                <w:sz w:val="28"/>
                <w:szCs w:val="28"/>
              </w:rPr>
              <w:t>:</w:t>
            </w:r>
          </w:p>
          <w:p w:rsidR="0001702F" w:rsidRPr="001E7A9E" w:rsidRDefault="0001702F" w:rsidP="0001702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16B92">
              <w:rPr>
                <w:sz w:val="28"/>
                <w:szCs w:val="28"/>
              </w:rPr>
              <w:t xml:space="preserve">- </w:t>
            </w:r>
            <w:r w:rsidRPr="001E7A9E">
              <w:rPr>
                <w:sz w:val="28"/>
                <w:szCs w:val="28"/>
              </w:rPr>
              <w:t>краткая биография,</w:t>
            </w:r>
          </w:p>
          <w:p w:rsidR="0001702F" w:rsidRPr="001E7A9E" w:rsidRDefault="0001702F" w:rsidP="0001702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1E7A9E">
              <w:rPr>
                <w:color w:val="000000"/>
                <w:sz w:val="28"/>
                <w:szCs w:val="28"/>
              </w:rPr>
              <w:t>- творческая деятельность,</w:t>
            </w:r>
          </w:p>
          <w:p w:rsidR="0001702F" w:rsidRPr="00DA3FFD" w:rsidRDefault="0001702F" w:rsidP="0001702F">
            <w:pPr>
              <w:jc w:val="both"/>
              <w:rPr>
                <w:b/>
                <w:i/>
                <w:sz w:val="28"/>
                <w:szCs w:val="28"/>
              </w:rPr>
            </w:pPr>
            <w:r w:rsidRPr="001E7A9E">
              <w:rPr>
                <w:color w:val="000000"/>
                <w:sz w:val="28"/>
                <w:szCs w:val="28"/>
              </w:rPr>
              <w:t>- анализ произведений (о чем писал в своих произведениях)</w:t>
            </w:r>
          </w:p>
        </w:tc>
        <w:tc>
          <w:tcPr>
            <w:tcW w:w="1559" w:type="dxa"/>
            <w:vMerge/>
          </w:tcPr>
          <w:p w:rsidR="0001702F" w:rsidRPr="00DA3FFD" w:rsidRDefault="0001702F" w:rsidP="005247D5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01702F" w:rsidRPr="0001702F" w:rsidRDefault="0001702F" w:rsidP="0001702F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01702F">
              <w:rPr>
                <w:color w:val="000000"/>
                <w:sz w:val="28"/>
                <w:szCs w:val="28"/>
              </w:rPr>
              <w:t xml:space="preserve">1) </w:t>
            </w:r>
            <w:r w:rsidRPr="0001702F">
              <w:rPr>
                <w:sz w:val="28"/>
                <w:szCs w:val="28"/>
              </w:rPr>
              <w:t xml:space="preserve">Подготовьте письменное сообщение, описав биографию, </w:t>
            </w:r>
            <w:r w:rsidRPr="0001702F">
              <w:rPr>
                <w:color w:val="000000"/>
                <w:sz w:val="28"/>
                <w:szCs w:val="28"/>
              </w:rPr>
              <w:t xml:space="preserve">творческую деятельность и анализ произведений </w:t>
            </w:r>
            <w:bookmarkEnd w:id="0"/>
          </w:p>
        </w:tc>
        <w:tc>
          <w:tcPr>
            <w:tcW w:w="1524" w:type="dxa"/>
          </w:tcPr>
          <w:p w:rsidR="0001702F" w:rsidRPr="00DA3FFD" w:rsidRDefault="0001702F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5</w:t>
            </w:r>
          </w:p>
        </w:tc>
      </w:tr>
      <w:tr w:rsidR="00600A84" w:rsidRPr="00DA3FFD" w:rsidTr="0001702F">
        <w:tc>
          <w:tcPr>
            <w:tcW w:w="5495" w:type="dxa"/>
          </w:tcPr>
          <w:p w:rsidR="00600A84" w:rsidRDefault="00600A84" w:rsidP="0001702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3.</w:t>
            </w:r>
          </w:p>
          <w:p w:rsidR="00600A84" w:rsidRPr="00600A84" w:rsidRDefault="00600A84" w:rsidP="00600A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600A84">
              <w:rPr>
                <w:sz w:val="28"/>
                <w:szCs w:val="28"/>
              </w:rPr>
              <w:t>Зачетный тест</w:t>
            </w:r>
            <w:r>
              <w:rPr>
                <w:sz w:val="28"/>
                <w:szCs w:val="28"/>
              </w:rPr>
              <w:t xml:space="preserve"> по факульт</w:t>
            </w:r>
            <w:r w:rsidR="007B0489">
              <w:rPr>
                <w:sz w:val="28"/>
                <w:szCs w:val="28"/>
              </w:rPr>
              <w:t>ативному курсу «Краеведение» - 5</w:t>
            </w:r>
            <w:r>
              <w:rPr>
                <w:sz w:val="28"/>
                <w:szCs w:val="28"/>
              </w:rPr>
              <w:t xml:space="preserve"> семестр</w:t>
            </w:r>
          </w:p>
        </w:tc>
        <w:tc>
          <w:tcPr>
            <w:tcW w:w="1559" w:type="dxa"/>
          </w:tcPr>
          <w:p w:rsidR="00600A84" w:rsidRPr="00DA3FFD" w:rsidRDefault="00600A84" w:rsidP="00600A84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600A84" w:rsidRPr="00600A84" w:rsidRDefault="00600A84" w:rsidP="00600A84">
            <w:pPr>
              <w:jc w:val="both"/>
              <w:rPr>
                <w:sz w:val="28"/>
                <w:szCs w:val="28"/>
              </w:rPr>
            </w:pPr>
            <w:r w:rsidRPr="00600A84">
              <w:rPr>
                <w:sz w:val="28"/>
                <w:szCs w:val="28"/>
              </w:rPr>
              <w:t xml:space="preserve">1) На платформе </w:t>
            </w:r>
            <w:proofErr w:type="spellStart"/>
            <w:r w:rsidRPr="00600A84">
              <w:rPr>
                <w:sz w:val="28"/>
                <w:szCs w:val="28"/>
                <w:lang w:val="en-US"/>
              </w:rPr>
              <w:t>Edupage</w:t>
            </w:r>
            <w:proofErr w:type="spellEnd"/>
            <w:r w:rsidRPr="00600A84">
              <w:rPr>
                <w:sz w:val="28"/>
                <w:szCs w:val="28"/>
              </w:rPr>
              <w:t xml:space="preserve"> в автоматизированной системе</w:t>
            </w:r>
          </w:p>
          <w:p w:rsidR="00600A84" w:rsidRPr="00600A84" w:rsidRDefault="00600A84" w:rsidP="00600A84">
            <w:pPr>
              <w:jc w:val="both"/>
              <w:rPr>
                <w:sz w:val="28"/>
                <w:szCs w:val="28"/>
              </w:rPr>
            </w:pPr>
            <w:r w:rsidRPr="00600A84">
              <w:rPr>
                <w:sz w:val="28"/>
                <w:szCs w:val="28"/>
              </w:rPr>
              <w:t xml:space="preserve">ответить на вопросы </w:t>
            </w:r>
            <w:r>
              <w:rPr>
                <w:sz w:val="28"/>
                <w:szCs w:val="28"/>
              </w:rPr>
              <w:t>зачетного теста,</w:t>
            </w:r>
          </w:p>
          <w:p w:rsidR="00600A84" w:rsidRPr="00B50CA1" w:rsidRDefault="00600A84" w:rsidP="00B50C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600A84">
              <w:rPr>
                <w:sz w:val="28"/>
                <w:szCs w:val="28"/>
              </w:rPr>
              <w:t>Начало тестирования в 1</w:t>
            </w:r>
            <w:r w:rsidR="007B0489">
              <w:rPr>
                <w:sz w:val="28"/>
                <w:szCs w:val="28"/>
              </w:rPr>
              <w:t>5:3</w:t>
            </w:r>
            <w:r w:rsidRPr="00600A84">
              <w:rPr>
                <w:sz w:val="28"/>
                <w:szCs w:val="28"/>
              </w:rPr>
              <w:t>0</w:t>
            </w:r>
            <w:r w:rsidR="00B50CA1">
              <w:rPr>
                <w:sz w:val="28"/>
                <w:szCs w:val="28"/>
              </w:rPr>
              <w:t>, в</w:t>
            </w:r>
            <w:r w:rsidRPr="00600A84">
              <w:rPr>
                <w:sz w:val="28"/>
                <w:szCs w:val="28"/>
              </w:rPr>
              <w:t xml:space="preserve">ремя на </w:t>
            </w:r>
            <w:r w:rsidRPr="00600A84">
              <w:rPr>
                <w:sz w:val="28"/>
                <w:szCs w:val="28"/>
              </w:rPr>
              <w:lastRenderedPageBreak/>
              <w:t>выполнение – 20 мин</w:t>
            </w:r>
            <w:r>
              <w:rPr>
                <w:sz w:val="28"/>
                <w:szCs w:val="28"/>
              </w:rPr>
              <w:t xml:space="preserve">ут, </w:t>
            </w:r>
            <w:r w:rsidRPr="00600A84">
              <w:rPr>
                <w:sz w:val="28"/>
                <w:szCs w:val="28"/>
              </w:rPr>
              <w:t>15 вопросов, 1 попытка</w:t>
            </w:r>
          </w:p>
        </w:tc>
        <w:tc>
          <w:tcPr>
            <w:tcW w:w="1524" w:type="dxa"/>
          </w:tcPr>
          <w:p w:rsidR="00600A84" w:rsidRPr="00B50CA1" w:rsidRDefault="00B50CA1" w:rsidP="005247D5">
            <w:pPr>
              <w:jc w:val="center"/>
              <w:rPr>
                <w:i/>
                <w:sz w:val="20"/>
                <w:szCs w:val="20"/>
              </w:rPr>
            </w:pPr>
            <w:r w:rsidRPr="00B50CA1">
              <w:rPr>
                <w:i/>
                <w:sz w:val="20"/>
                <w:szCs w:val="20"/>
              </w:rPr>
              <w:lastRenderedPageBreak/>
              <w:t>«5» - 90-100%</w:t>
            </w:r>
          </w:p>
          <w:p w:rsidR="00B50CA1" w:rsidRPr="00B50CA1" w:rsidRDefault="00B50CA1" w:rsidP="005247D5">
            <w:pPr>
              <w:jc w:val="center"/>
              <w:rPr>
                <w:i/>
                <w:sz w:val="20"/>
                <w:szCs w:val="20"/>
              </w:rPr>
            </w:pPr>
            <w:r w:rsidRPr="00B50CA1">
              <w:rPr>
                <w:i/>
                <w:sz w:val="20"/>
                <w:szCs w:val="20"/>
              </w:rPr>
              <w:t xml:space="preserve">«4» </w:t>
            </w:r>
            <w:r>
              <w:rPr>
                <w:i/>
                <w:sz w:val="20"/>
                <w:szCs w:val="20"/>
              </w:rPr>
              <w:t>- 70-89</w:t>
            </w:r>
            <w:r w:rsidRPr="00B50CA1">
              <w:rPr>
                <w:i/>
                <w:sz w:val="20"/>
                <w:szCs w:val="20"/>
              </w:rPr>
              <w:t>%</w:t>
            </w:r>
          </w:p>
          <w:p w:rsidR="00B50CA1" w:rsidRPr="00B50CA1" w:rsidRDefault="00B50CA1" w:rsidP="005247D5">
            <w:pPr>
              <w:jc w:val="center"/>
              <w:rPr>
                <w:i/>
                <w:sz w:val="20"/>
                <w:szCs w:val="20"/>
              </w:rPr>
            </w:pPr>
            <w:r w:rsidRPr="00B50CA1">
              <w:rPr>
                <w:i/>
                <w:sz w:val="20"/>
                <w:szCs w:val="20"/>
              </w:rPr>
              <w:t>«3»</w:t>
            </w:r>
            <w:r>
              <w:rPr>
                <w:i/>
                <w:sz w:val="20"/>
                <w:szCs w:val="20"/>
              </w:rPr>
              <w:t xml:space="preserve"> - 50-69</w:t>
            </w:r>
            <w:r w:rsidRPr="00B50CA1">
              <w:rPr>
                <w:i/>
                <w:sz w:val="20"/>
                <w:szCs w:val="20"/>
              </w:rPr>
              <w:t>%</w:t>
            </w:r>
          </w:p>
          <w:p w:rsidR="00B50CA1" w:rsidRPr="00DA3FFD" w:rsidRDefault="00B50CA1" w:rsidP="005247D5">
            <w:pPr>
              <w:jc w:val="center"/>
              <w:rPr>
                <w:i/>
                <w:sz w:val="28"/>
                <w:szCs w:val="28"/>
              </w:rPr>
            </w:pPr>
            <w:r w:rsidRPr="00B50CA1">
              <w:rPr>
                <w:i/>
                <w:sz w:val="20"/>
                <w:szCs w:val="20"/>
              </w:rPr>
              <w:t xml:space="preserve">«2» </w:t>
            </w:r>
            <w:r>
              <w:rPr>
                <w:i/>
                <w:sz w:val="20"/>
                <w:szCs w:val="20"/>
              </w:rPr>
              <w:t>- 0-49</w:t>
            </w:r>
            <w:r w:rsidRPr="00B50CA1">
              <w:rPr>
                <w:i/>
                <w:sz w:val="20"/>
                <w:szCs w:val="20"/>
              </w:rPr>
              <w:t>%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5247D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  <w:tr w:rsidR="0001702F" w:rsidRPr="00DA3FFD" w:rsidTr="008A4FCC">
        <w:tc>
          <w:tcPr>
            <w:tcW w:w="10988" w:type="dxa"/>
            <w:gridSpan w:val="4"/>
          </w:tcPr>
          <w:p w:rsidR="0001702F" w:rsidRDefault="0001702F" w:rsidP="0001702F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01702F" w:rsidRPr="00DA3FFD" w:rsidRDefault="0001702F" w:rsidP="0001702F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 xml:space="preserve">предоставляется на платформу 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1702F"/>
    <w:rsid w:val="0006054C"/>
    <w:rsid w:val="00074A97"/>
    <w:rsid w:val="000B0AEB"/>
    <w:rsid w:val="000B1118"/>
    <w:rsid w:val="000C4531"/>
    <w:rsid w:val="000E0BB3"/>
    <w:rsid w:val="000F03F9"/>
    <w:rsid w:val="000F27F2"/>
    <w:rsid w:val="0010031D"/>
    <w:rsid w:val="00165DD4"/>
    <w:rsid w:val="001725E1"/>
    <w:rsid w:val="001D65F9"/>
    <w:rsid w:val="001E7A9E"/>
    <w:rsid w:val="00201ECA"/>
    <w:rsid w:val="002075AC"/>
    <w:rsid w:val="00241316"/>
    <w:rsid w:val="00286A99"/>
    <w:rsid w:val="00294D10"/>
    <w:rsid w:val="002B4E79"/>
    <w:rsid w:val="002C3029"/>
    <w:rsid w:val="002F6D1B"/>
    <w:rsid w:val="003C6CF5"/>
    <w:rsid w:val="003F1B1C"/>
    <w:rsid w:val="00430FE9"/>
    <w:rsid w:val="00517452"/>
    <w:rsid w:val="005247D5"/>
    <w:rsid w:val="00524859"/>
    <w:rsid w:val="00545295"/>
    <w:rsid w:val="005732D4"/>
    <w:rsid w:val="0058350A"/>
    <w:rsid w:val="005A0358"/>
    <w:rsid w:val="005A33C3"/>
    <w:rsid w:val="00600A84"/>
    <w:rsid w:val="00636DB5"/>
    <w:rsid w:val="0066739A"/>
    <w:rsid w:val="006B6E11"/>
    <w:rsid w:val="006C0024"/>
    <w:rsid w:val="006C198B"/>
    <w:rsid w:val="006E7D82"/>
    <w:rsid w:val="006F4E3C"/>
    <w:rsid w:val="007201E4"/>
    <w:rsid w:val="007279F8"/>
    <w:rsid w:val="007345B0"/>
    <w:rsid w:val="007B0489"/>
    <w:rsid w:val="007B50C2"/>
    <w:rsid w:val="007C0388"/>
    <w:rsid w:val="007C6EC7"/>
    <w:rsid w:val="007E53BE"/>
    <w:rsid w:val="007F450D"/>
    <w:rsid w:val="0081632A"/>
    <w:rsid w:val="00827727"/>
    <w:rsid w:val="00845F22"/>
    <w:rsid w:val="00863B1F"/>
    <w:rsid w:val="008644D0"/>
    <w:rsid w:val="00877DF1"/>
    <w:rsid w:val="00886939"/>
    <w:rsid w:val="008A4FCC"/>
    <w:rsid w:val="008A7FD8"/>
    <w:rsid w:val="008E199E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6B92"/>
    <w:rsid w:val="00A177F5"/>
    <w:rsid w:val="00A2468F"/>
    <w:rsid w:val="00A2674C"/>
    <w:rsid w:val="00A840CD"/>
    <w:rsid w:val="00AD0F44"/>
    <w:rsid w:val="00AE1AD2"/>
    <w:rsid w:val="00B10DD8"/>
    <w:rsid w:val="00B30FC4"/>
    <w:rsid w:val="00B330BD"/>
    <w:rsid w:val="00B33C1F"/>
    <w:rsid w:val="00B50CA1"/>
    <w:rsid w:val="00B85FC4"/>
    <w:rsid w:val="00BD57D3"/>
    <w:rsid w:val="00BE6BB9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429F5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stounb.kz/ru/kraevedenie/pisatel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85</cp:revision>
  <dcterms:created xsi:type="dcterms:W3CDTF">2020-09-01T09:08:00Z</dcterms:created>
  <dcterms:modified xsi:type="dcterms:W3CDTF">2020-12-14T16:16:00Z</dcterms:modified>
</cp:coreProperties>
</file>